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D61" w14:textId="3EA5BC68" w:rsidR="00A62463" w:rsidRDefault="00220A3B" w:rsidP="009E399F">
      <w:pPr>
        <w:jc w:val="center"/>
        <w:rPr>
          <w:sz w:val="40"/>
          <w:szCs w:val="40"/>
        </w:rPr>
      </w:pPr>
      <w:r w:rsidRPr="009E399F">
        <w:rPr>
          <w:noProof/>
          <w:sz w:val="40"/>
          <w:szCs w:val="40"/>
        </w:rPr>
        <w:drawing>
          <wp:inline distT="0" distB="0" distL="0" distR="0" wp14:anchorId="746A56B3" wp14:editId="2E8D1653">
            <wp:extent cx="1549400" cy="1778000"/>
            <wp:effectExtent l="0" t="0" r="0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V.             </w:t>
      </w:r>
      <w:r w:rsidR="00A134C2">
        <w:rPr>
          <w:noProof/>
          <w:sz w:val="40"/>
          <w:szCs w:val="40"/>
        </w:rPr>
        <w:drawing>
          <wp:inline distT="0" distB="0" distL="0" distR="0" wp14:anchorId="35037333" wp14:editId="012B9D34">
            <wp:extent cx="1439693" cy="1781175"/>
            <wp:effectExtent l="0" t="0" r="0" b="0"/>
            <wp:docPr id="1131022936" name="Picture 1" descr="A logo of a bowl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022936" name="Picture 1" descr="A logo of a bowling club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942" cy="180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C2">
        <w:rPr>
          <w:sz w:val="40"/>
          <w:szCs w:val="40"/>
        </w:rPr>
        <w:t xml:space="preserve">                    </w:t>
      </w:r>
      <w:r w:rsidR="009E399F" w:rsidRPr="009E399F">
        <w:rPr>
          <w:sz w:val="40"/>
          <w:szCs w:val="40"/>
        </w:rPr>
        <w:t xml:space="preserve">                                      </w:t>
      </w:r>
    </w:p>
    <w:p w14:paraId="1E01CE0C" w14:textId="464A6B1D" w:rsidR="009E399F" w:rsidRDefault="009E399F" w:rsidP="009E399F">
      <w:pPr>
        <w:jc w:val="center"/>
        <w:rPr>
          <w:sz w:val="40"/>
          <w:szCs w:val="40"/>
        </w:rPr>
      </w:pPr>
    </w:p>
    <w:p w14:paraId="5882D64B" w14:textId="09EDD0A0" w:rsidR="00220A3B" w:rsidRPr="009E399F" w:rsidRDefault="00220A3B" w:rsidP="00220A3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Middleton Cup Squad Announcement – Group Game 1</w:t>
      </w:r>
    </w:p>
    <w:p w14:paraId="0828D2CC" w14:textId="212B86AC" w:rsidR="009E399F" w:rsidRDefault="009E399F" w:rsidP="009E399F">
      <w:pPr>
        <w:jc w:val="center"/>
        <w:rPr>
          <w:sz w:val="40"/>
          <w:szCs w:val="40"/>
        </w:rPr>
      </w:pPr>
    </w:p>
    <w:p w14:paraId="3AFA1F74" w14:textId="69F37F68" w:rsidR="00A134C2" w:rsidRPr="00A134C2" w:rsidRDefault="00A134C2" w:rsidP="00A134C2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Middlesex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 v Surrey</w:t>
      </w:r>
      <w:r>
        <w:rPr>
          <w:b/>
          <w:bCs/>
          <w:i/>
          <w:iCs/>
          <w:sz w:val="40"/>
          <w:szCs w:val="40"/>
          <w:u w:val="single"/>
        </w:rPr>
        <w:t xml:space="preserve"> – </w:t>
      </w:r>
      <w:r w:rsidR="00220A3B">
        <w:rPr>
          <w:b/>
          <w:bCs/>
          <w:i/>
          <w:iCs/>
          <w:sz w:val="40"/>
          <w:szCs w:val="40"/>
          <w:u w:val="single"/>
        </w:rPr>
        <w:t>Hendon BC – Sat 8</w:t>
      </w:r>
      <w:r w:rsidR="00220A3B" w:rsidRPr="00220A3B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 June </w:t>
      </w:r>
      <w:proofErr w:type="gramStart"/>
      <w:r w:rsidR="00220A3B">
        <w:rPr>
          <w:b/>
          <w:bCs/>
          <w:i/>
          <w:iCs/>
          <w:sz w:val="40"/>
          <w:szCs w:val="40"/>
          <w:u w:val="single"/>
        </w:rPr>
        <w:t xml:space="preserve">- </w:t>
      </w:r>
      <w:r>
        <w:rPr>
          <w:b/>
          <w:bCs/>
          <w:i/>
          <w:iCs/>
          <w:sz w:val="40"/>
          <w:szCs w:val="40"/>
          <w:u w:val="single"/>
        </w:rPr>
        <w:t xml:space="preserve"> 1100</w:t>
      </w:r>
      <w:proofErr w:type="gramEnd"/>
      <w:r>
        <w:rPr>
          <w:b/>
          <w:bCs/>
          <w:i/>
          <w:iCs/>
          <w:sz w:val="40"/>
          <w:szCs w:val="40"/>
          <w:u w:val="single"/>
        </w:rPr>
        <w:t>hrs</w:t>
      </w:r>
    </w:p>
    <w:p w14:paraId="01C36670" w14:textId="77777777" w:rsidR="009116E0" w:rsidRPr="009116E0" w:rsidRDefault="009116E0" w:rsidP="009116E0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09C399BE" w14:textId="77777777" w:rsidR="00220A3B" w:rsidRDefault="00220A3B" w:rsidP="009E399F">
      <w:pPr>
        <w:rPr>
          <w:sz w:val="32"/>
          <w:szCs w:val="32"/>
        </w:rPr>
      </w:pPr>
    </w:p>
    <w:p w14:paraId="4CD4F7D0" w14:textId="77777777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Team Manager Ray Fortune is delighted to announce the following side to face Surrey, at Hendon BC, in the opening group game of the 2024 Middleton Cup </w:t>
      </w:r>
    </w:p>
    <w:p w14:paraId="0D8817EE" w14:textId="2FEDB211" w:rsidR="009E4DEE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Campaign.</w:t>
      </w:r>
    </w:p>
    <w:p w14:paraId="5A157954" w14:textId="77777777" w:rsidR="00220A3B" w:rsidRDefault="00220A3B" w:rsidP="009E399F">
      <w:pPr>
        <w:rPr>
          <w:sz w:val="32"/>
          <w:szCs w:val="32"/>
        </w:rPr>
      </w:pPr>
    </w:p>
    <w:p w14:paraId="194841C8" w14:textId="64E5C4B9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Alfie Hill (Hendon)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Luke Mann (Ashford)</w:t>
      </w:r>
    </w:p>
    <w:p w14:paraId="6C06F636" w14:textId="206343A3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Tony Ward (Poplar)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Joe Lovett (Ashford)</w:t>
      </w:r>
    </w:p>
    <w:p w14:paraId="6A54C925" w14:textId="3168633E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Norman Worley (Hendon)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 Harris (Ladygate)</w:t>
      </w:r>
    </w:p>
    <w:p w14:paraId="6F61F42C" w14:textId="2AD9F364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Glen Adams (Hendon)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Matt Larman (Ashford)</w:t>
      </w:r>
    </w:p>
    <w:p w14:paraId="27928238" w14:textId="77777777" w:rsidR="00220A3B" w:rsidRDefault="00220A3B" w:rsidP="009E399F">
      <w:pPr>
        <w:rPr>
          <w:sz w:val="32"/>
          <w:szCs w:val="32"/>
        </w:rPr>
      </w:pPr>
    </w:p>
    <w:p w14:paraId="4DEB4F55" w14:textId="31E4BAE6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John Stacey (Poplar)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Vikash Gandhi (Brentham)</w:t>
      </w:r>
    </w:p>
    <w:p w14:paraId="1B0C6142" w14:textId="7DC1B4AA" w:rsidR="00C41365" w:rsidRDefault="00C41365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Mark Smith (Ashford) </w:t>
      </w:r>
      <w:r>
        <w:rPr>
          <w:sz w:val="32"/>
          <w:szCs w:val="32"/>
        </w:rPr>
        <w:tab/>
      </w:r>
      <w:r w:rsidR="00220A3B">
        <w:rPr>
          <w:sz w:val="32"/>
          <w:szCs w:val="32"/>
        </w:rPr>
        <w:tab/>
      </w:r>
      <w:r w:rsidR="00220A3B">
        <w:rPr>
          <w:sz w:val="32"/>
          <w:szCs w:val="32"/>
        </w:rPr>
        <w:tab/>
      </w:r>
      <w:r w:rsidR="00220A3B">
        <w:rPr>
          <w:sz w:val="32"/>
          <w:szCs w:val="32"/>
        </w:rPr>
        <w:tab/>
        <w:t>John Carey (West Ealing)</w:t>
      </w:r>
    </w:p>
    <w:p w14:paraId="028D2431" w14:textId="1B3D55AC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Tony Waller (Ladygate)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Craig Hill (West Ealing)</w:t>
      </w:r>
    </w:p>
    <w:p w14:paraId="2998ACA1" w14:textId="64C810D1" w:rsidR="00220A3B" w:rsidRDefault="00C41365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Paul Cater (West Ealing)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0A3B">
        <w:rPr>
          <w:sz w:val="32"/>
          <w:szCs w:val="32"/>
        </w:rPr>
        <w:tab/>
        <w:t>Barry Wheeler (West Ealing)</w:t>
      </w:r>
    </w:p>
    <w:p w14:paraId="6FA3CB4E" w14:textId="77777777" w:rsidR="00220A3B" w:rsidRDefault="00220A3B" w:rsidP="009E399F">
      <w:pPr>
        <w:rPr>
          <w:sz w:val="32"/>
          <w:szCs w:val="32"/>
        </w:rPr>
      </w:pPr>
    </w:p>
    <w:p w14:paraId="27148E7C" w14:textId="10C32174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Ashley Tanner (Ashford)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Ollie Shearing (North Greenwich)</w:t>
      </w:r>
    </w:p>
    <w:p w14:paraId="3E92AFEC" w14:textId="51068112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Will Allen (Poplar)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Robbie Carter Jnr (Poplar)</w:t>
      </w:r>
    </w:p>
    <w:p w14:paraId="5C284EF1" w14:textId="690DD5B9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Rob Hackwell (Ashford)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1365">
        <w:rPr>
          <w:sz w:val="32"/>
          <w:szCs w:val="32"/>
        </w:rPr>
        <w:t>Tommy Brooks (Poplar)</w:t>
      </w:r>
    </w:p>
    <w:p w14:paraId="474A7447" w14:textId="3828B0D1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Gary Clarke (Ashford)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Dave Pitt (Cambridge Park)</w:t>
      </w:r>
    </w:p>
    <w:p w14:paraId="783559FF" w14:textId="77777777" w:rsidR="00220A3B" w:rsidRDefault="00220A3B" w:rsidP="009E399F">
      <w:pPr>
        <w:rPr>
          <w:sz w:val="32"/>
          <w:szCs w:val="32"/>
        </w:rPr>
      </w:pPr>
    </w:p>
    <w:p w14:paraId="40979D8B" w14:textId="77777777" w:rsidR="00220A3B" w:rsidRDefault="00220A3B" w:rsidP="009E399F">
      <w:pPr>
        <w:rPr>
          <w:sz w:val="32"/>
          <w:szCs w:val="32"/>
        </w:rPr>
      </w:pPr>
    </w:p>
    <w:p w14:paraId="412B383F" w14:textId="47026C06" w:rsidR="00220A3B" w:rsidRPr="009E399F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Squad Members – George Harper (Ashford), Andrew Griggs (Poplar), Ray Fortune (Poplar)</w:t>
      </w:r>
      <w:r w:rsidR="004C46B5">
        <w:rPr>
          <w:sz w:val="32"/>
          <w:szCs w:val="32"/>
        </w:rPr>
        <w:t xml:space="preserve">, </w:t>
      </w:r>
      <w:r w:rsidR="00C41365">
        <w:rPr>
          <w:sz w:val="32"/>
          <w:szCs w:val="32"/>
        </w:rPr>
        <w:t xml:space="preserve">Nick Waker (Broomfield) </w:t>
      </w:r>
      <w:r w:rsidR="004C46B5">
        <w:rPr>
          <w:sz w:val="32"/>
          <w:szCs w:val="32"/>
        </w:rPr>
        <w:t>Nick Edwards (Bounds Green, N/A Game 1)</w:t>
      </w:r>
      <w:r w:rsidR="00C41365">
        <w:rPr>
          <w:sz w:val="32"/>
          <w:szCs w:val="32"/>
        </w:rPr>
        <w:t>, Dave Smith (Broomfield), Dave Thomas (Hendon).</w:t>
      </w:r>
    </w:p>
    <w:sectPr w:rsidR="00220A3B" w:rsidRPr="009E399F" w:rsidSect="00427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F"/>
    <w:rsid w:val="000570F2"/>
    <w:rsid w:val="00104451"/>
    <w:rsid w:val="00220A3B"/>
    <w:rsid w:val="002F19A8"/>
    <w:rsid w:val="00326AB6"/>
    <w:rsid w:val="0038275B"/>
    <w:rsid w:val="004271BA"/>
    <w:rsid w:val="004B7E25"/>
    <w:rsid w:val="004C46B5"/>
    <w:rsid w:val="00524C45"/>
    <w:rsid w:val="00667BE1"/>
    <w:rsid w:val="007966AC"/>
    <w:rsid w:val="0080217A"/>
    <w:rsid w:val="0081518E"/>
    <w:rsid w:val="00895EBE"/>
    <w:rsid w:val="009116E0"/>
    <w:rsid w:val="009E399F"/>
    <w:rsid w:val="009E4DEE"/>
    <w:rsid w:val="009F7F63"/>
    <w:rsid w:val="00A115A7"/>
    <w:rsid w:val="00A134C2"/>
    <w:rsid w:val="00A62463"/>
    <w:rsid w:val="00B620A1"/>
    <w:rsid w:val="00B977FD"/>
    <w:rsid w:val="00C41365"/>
    <w:rsid w:val="00C84AAF"/>
    <w:rsid w:val="00D815AD"/>
    <w:rsid w:val="00E425A8"/>
    <w:rsid w:val="00ED44A5"/>
    <w:rsid w:val="00F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9EACB"/>
  <w15:chartTrackingRefBased/>
  <w15:docId w15:val="{996076C1-3EFF-E941-80C4-7339AEA5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tony.waller1999@gmail.com</dc:creator>
  <cp:keywords/>
  <dc:description/>
  <cp:lastModifiedBy>Tony Waller</cp:lastModifiedBy>
  <cp:revision>5</cp:revision>
  <dcterms:created xsi:type="dcterms:W3CDTF">2024-05-29T10:17:00Z</dcterms:created>
  <dcterms:modified xsi:type="dcterms:W3CDTF">2024-05-30T08:38:00Z</dcterms:modified>
</cp:coreProperties>
</file>